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F0275D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F0275D">
        <w:rPr>
          <w:b/>
          <w:bCs/>
          <w:sz w:val="20"/>
          <w:szCs w:val="20"/>
        </w:rPr>
        <w:t>, СПОРТА И ФИЗИЧЕСКОЙ КУЛЬТУРЫ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 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ШКОЛА №35 имени А.Г. ПЕРЕЛЫГИНА  ГОРОДА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 xml:space="preserve">. Орел, ул. Абрамова и </w:t>
      </w:r>
      <w:proofErr w:type="gramStart"/>
      <w:r w:rsidRPr="003B1851">
        <w:rPr>
          <w:bCs/>
          <w:i/>
        </w:rPr>
        <w:t>Соколова,д.</w:t>
      </w:r>
      <w:proofErr w:type="gramEnd"/>
      <w:r w:rsidRPr="003B1851">
        <w:rPr>
          <w:bCs/>
          <w:i/>
        </w:rPr>
        <w:t>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Default="00BE7492" w:rsidP="004A4CBB">
      <w:r>
        <w:t xml:space="preserve">                  </w:t>
      </w:r>
      <w:r w:rsidR="004A4CBB" w:rsidRPr="00BE7DDE">
        <w:rPr>
          <w:u w:val="single"/>
        </w:rPr>
        <w:t xml:space="preserve">От </w:t>
      </w:r>
      <w:r w:rsidR="00294BEE">
        <w:rPr>
          <w:u w:val="single"/>
        </w:rPr>
        <w:t>29</w:t>
      </w:r>
      <w:r w:rsidRPr="00BE7DDE">
        <w:rPr>
          <w:u w:val="single"/>
        </w:rPr>
        <w:t>.0</w:t>
      </w:r>
      <w:r w:rsidR="00294BEE">
        <w:rPr>
          <w:u w:val="single"/>
        </w:rPr>
        <w:t>8</w:t>
      </w:r>
      <w:r w:rsidRPr="00BE7DDE">
        <w:rPr>
          <w:u w:val="single"/>
        </w:rPr>
        <w:t>.</w:t>
      </w:r>
      <w:r w:rsidR="004A4CBB" w:rsidRPr="00BE7DDE">
        <w:rPr>
          <w:u w:val="single"/>
        </w:rPr>
        <w:t xml:space="preserve"> 202</w:t>
      </w:r>
      <w:r w:rsidR="00294BEE">
        <w:rPr>
          <w:u w:val="single"/>
        </w:rPr>
        <w:t>4</w:t>
      </w:r>
      <w:r w:rsidR="004A4CBB" w:rsidRPr="00BE7DDE">
        <w:rPr>
          <w:u w:val="single"/>
        </w:rPr>
        <w:t xml:space="preserve"> г</w:t>
      </w:r>
      <w:r w:rsidR="004A4CBB">
        <w:t xml:space="preserve">                                                            </w:t>
      </w:r>
      <w:r>
        <w:t xml:space="preserve">             </w:t>
      </w:r>
      <w:r w:rsidR="004A4CBB">
        <w:t>№</w:t>
      </w:r>
      <w:r w:rsidR="00294BEE">
        <w:rPr>
          <w:u w:val="single"/>
        </w:rPr>
        <w:t>48/3</w:t>
      </w:r>
      <w:r w:rsidR="00BE7DDE">
        <w:rPr>
          <w:u w:val="single"/>
        </w:rPr>
        <w:t>-д</w:t>
      </w:r>
    </w:p>
    <w:p w:rsidR="00A74D24" w:rsidRDefault="00A74D24" w:rsidP="00FE272E">
      <w:pPr>
        <w:rPr>
          <w:b/>
        </w:rPr>
      </w:pPr>
    </w:p>
    <w:p w:rsidR="00BE7492" w:rsidRDefault="00BE7492" w:rsidP="00FE272E">
      <w:pPr>
        <w:rPr>
          <w:b/>
        </w:rPr>
      </w:pPr>
    </w:p>
    <w:p w:rsidR="004A4CBB" w:rsidRPr="00BE7492" w:rsidRDefault="00AD6979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методической работы </w:t>
      </w:r>
      <w:r w:rsidR="00151FD8">
        <w:rPr>
          <w:sz w:val="28"/>
          <w:szCs w:val="28"/>
        </w:rPr>
        <w:t xml:space="preserve"> на 2024 – 2025</w:t>
      </w:r>
      <w:bookmarkStart w:id="0" w:name="_GoBack"/>
      <w:bookmarkEnd w:id="0"/>
      <w:r w:rsidR="00BE7492">
        <w:rPr>
          <w:sz w:val="28"/>
          <w:szCs w:val="28"/>
        </w:rPr>
        <w:t xml:space="preserve">  </w:t>
      </w:r>
      <w:proofErr w:type="spellStart"/>
      <w:r w:rsidR="00BE7492">
        <w:rPr>
          <w:sz w:val="28"/>
          <w:szCs w:val="28"/>
        </w:rPr>
        <w:t>уч.г</w:t>
      </w:r>
      <w:proofErr w:type="spellEnd"/>
      <w:r w:rsidR="00BE7492">
        <w:rPr>
          <w:sz w:val="28"/>
          <w:szCs w:val="28"/>
        </w:rPr>
        <w:t>.</w:t>
      </w:r>
    </w:p>
    <w:p w:rsidR="00A74D24" w:rsidRDefault="00A74D24" w:rsidP="004A4CBB">
      <w:pPr>
        <w:rPr>
          <w:b/>
        </w:rPr>
      </w:pPr>
    </w:p>
    <w:p w:rsidR="00BE7492" w:rsidRPr="003B1851" w:rsidRDefault="00BE7492" w:rsidP="004A4CBB">
      <w:pPr>
        <w:rPr>
          <w:b/>
        </w:rPr>
      </w:pPr>
    </w:p>
    <w:p w:rsidR="00A337E2" w:rsidRDefault="004A4CBB" w:rsidP="00A8460E">
      <w:pPr>
        <w:jc w:val="both"/>
        <w:rPr>
          <w:sz w:val="28"/>
          <w:szCs w:val="28"/>
        </w:rPr>
      </w:pPr>
      <w:r w:rsidRPr="003B1851">
        <w:rPr>
          <w:sz w:val="28"/>
          <w:szCs w:val="28"/>
        </w:rPr>
        <w:t xml:space="preserve">          </w:t>
      </w:r>
      <w:r w:rsidR="0061000D">
        <w:rPr>
          <w:sz w:val="28"/>
          <w:szCs w:val="28"/>
        </w:rPr>
        <w:t>На основании «Положения о профессиональном объединении педагогов Муниципального бюджетного общеобразовательного учреждения - школы №35 имени А.Г. Перелыгина города Орла»</w:t>
      </w:r>
    </w:p>
    <w:p w:rsidR="00BE7492" w:rsidRDefault="00BE7492" w:rsidP="00AC60E7">
      <w:pPr>
        <w:ind w:firstLine="708"/>
        <w:jc w:val="both"/>
        <w:rPr>
          <w:b/>
          <w:sz w:val="28"/>
          <w:szCs w:val="28"/>
        </w:rPr>
      </w:pPr>
    </w:p>
    <w:p w:rsidR="00AC60E7" w:rsidRDefault="004A4CBB" w:rsidP="00BE7492">
      <w:pPr>
        <w:ind w:firstLine="708"/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9F003F" w:rsidRPr="00AD6979" w:rsidRDefault="00AD6979" w:rsidP="00AD69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6979">
        <w:rPr>
          <w:sz w:val="28"/>
          <w:szCs w:val="28"/>
        </w:rPr>
        <w:t>Утвердить:</w:t>
      </w:r>
    </w:p>
    <w:p w:rsidR="00AD6979" w:rsidRDefault="00AD6979" w:rsidP="00AD6979">
      <w:pPr>
        <w:ind w:left="708"/>
        <w:rPr>
          <w:sz w:val="28"/>
          <w:szCs w:val="28"/>
        </w:rPr>
      </w:pPr>
      <w:r>
        <w:rPr>
          <w:sz w:val="28"/>
          <w:szCs w:val="28"/>
        </w:rPr>
        <w:t>- проблему, цели и задачи методической работы образовательного учреждения  на 202</w:t>
      </w:r>
      <w:r w:rsidR="00294BE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294BE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год;</w:t>
      </w:r>
    </w:p>
    <w:p w:rsidR="00AD6979" w:rsidRDefault="00AD6979" w:rsidP="00AD6979">
      <w:pPr>
        <w:ind w:left="708"/>
        <w:rPr>
          <w:sz w:val="28"/>
          <w:szCs w:val="28"/>
        </w:rPr>
      </w:pPr>
      <w:r>
        <w:rPr>
          <w:sz w:val="28"/>
          <w:szCs w:val="28"/>
        </w:rPr>
        <w:t>- план методической работы на 202</w:t>
      </w:r>
      <w:r w:rsidR="00294BE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294BE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AD6979" w:rsidRPr="00AD6979" w:rsidRDefault="00AD6979" w:rsidP="00AD6979">
      <w:pPr>
        <w:ind w:left="708"/>
        <w:rPr>
          <w:sz w:val="28"/>
          <w:szCs w:val="28"/>
        </w:rPr>
      </w:pPr>
      <w:r>
        <w:rPr>
          <w:sz w:val="28"/>
          <w:szCs w:val="28"/>
        </w:rPr>
        <w:t>- структуру методической службы на 202</w:t>
      </w:r>
      <w:r w:rsidR="00294BE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294BE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</w:p>
    <w:p w:rsidR="00ED4F7B" w:rsidRPr="009F003F" w:rsidRDefault="009F003F" w:rsidP="00BE74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4F7B" w:rsidRPr="009F003F">
        <w:rPr>
          <w:sz w:val="28"/>
          <w:szCs w:val="28"/>
        </w:rPr>
        <w:t>Контроль за исполнением приказа оставляю за собой.</w:t>
      </w:r>
    </w:p>
    <w:p w:rsidR="00A67EE4" w:rsidRPr="00FE272E" w:rsidRDefault="00A67EE4" w:rsidP="00FE272E">
      <w:pPr>
        <w:rPr>
          <w:sz w:val="28"/>
          <w:szCs w:val="28"/>
        </w:rPr>
      </w:pPr>
    </w:p>
    <w:p w:rsidR="00AD6979" w:rsidRDefault="00AD6979" w:rsidP="009F003F">
      <w:pPr>
        <w:pStyle w:val="a3"/>
        <w:jc w:val="center"/>
        <w:rPr>
          <w:sz w:val="28"/>
          <w:szCs w:val="28"/>
        </w:rPr>
      </w:pPr>
    </w:p>
    <w:p w:rsidR="00294BEE" w:rsidRDefault="00294BEE" w:rsidP="009F003F">
      <w:pPr>
        <w:pStyle w:val="a3"/>
        <w:jc w:val="center"/>
        <w:rPr>
          <w:sz w:val="28"/>
          <w:szCs w:val="28"/>
        </w:rPr>
      </w:pPr>
    </w:p>
    <w:p w:rsidR="00294BEE" w:rsidRDefault="00294BEE" w:rsidP="009F003F">
      <w:pPr>
        <w:pStyle w:val="a3"/>
        <w:jc w:val="center"/>
        <w:rPr>
          <w:sz w:val="28"/>
          <w:szCs w:val="28"/>
        </w:rPr>
      </w:pPr>
    </w:p>
    <w:p w:rsidR="00AD6979" w:rsidRDefault="00034FF4" w:rsidP="009F003F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F86F2" wp14:editId="4BC8E561">
            <wp:simplePos x="0" y="0"/>
            <wp:positionH relativeFrom="column">
              <wp:posOffset>1792605</wp:posOffset>
            </wp:positionH>
            <wp:positionV relativeFrom="paragraph">
              <wp:posOffset>75565</wp:posOffset>
            </wp:positionV>
            <wp:extent cx="1864360" cy="1795145"/>
            <wp:effectExtent l="0" t="0" r="2540" b="0"/>
            <wp:wrapThrough wrapText="bothSides">
              <wp:wrapPolygon edited="0">
                <wp:start x="0" y="0"/>
                <wp:lineTo x="0" y="21317"/>
                <wp:lineTo x="21409" y="21317"/>
                <wp:lineTo x="21409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F4" w:rsidRDefault="00034FF4" w:rsidP="00294BEE">
      <w:pPr>
        <w:pStyle w:val="a7"/>
        <w:rPr>
          <w:sz w:val="28"/>
          <w:szCs w:val="28"/>
        </w:rPr>
      </w:pPr>
    </w:p>
    <w:p w:rsidR="00CF5E73" w:rsidRPr="00034FF4" w:rsidRDefault="00034FF4" w:rsidP="00034FF4">
      <w:pPr>
        <w:pStyle w:val="a7"/>
      </w:pPr>
      <w:r>
        <w:rPr>
          <w:sz w:val="28"/>
          <w:szCs w:val="28"/>
        </w:rPr>
        <w:t xml:space="preserve">       </w:t>
      </w:r>
      <w:r w:rsidR="00ED4F7B" w:rsidRPr="003B1851">
        <w:rPr>
          <w:sz w:val="28"/>
          <w:szCs w:val="28"/>
        </w:rPr>
        <w:t xml:space="preserve">Директор школы      </w:t>
      </w:r>
      <w:r w:rsidR="003B18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034FF4">
        <w:rPr>
          <w:sz w:val="28"/>
          <w:szCs w:val="28"/>
        </w:rPr>
        <w:t xml:space="preserve">     </w:t>
      </w:r>
      <w:r w:rsidR="00ED4F7B" w:rsidRPr="00034FF4">
        <w:rPr>
          <w:sz w:val="28"/>
          <w:szCs w:val="28"/>
        </w:rPr>
        <w:t>М.А. Романова</w:t>
      </w:r>
    </w:p>
    <w:p w:rsidR="00FE272E" w:rsidRDefault="00294BEE" w:rsidP="00A74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A5"/>
    <w:multiLevelType w:val="hybridMultilevel"/>
    <w:tmpl w:val="2FA2A852"/>
    <w:lvl w:ilvl="0" w:tplc="8DE65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94F44"/>
    <w:multiLevelType w:val="hybridMultilevel"/>
    <w:tmpl w:val="B6A0A322"/>
    <w:lvl w:ilvl="0" w:tplc="835E3AF2">
      <w:start w:val="1"/>
      <w:numFmt w:val="decimal"/>
      <w:lvlText w:val="%1."/>
      <w:lvlJc w:val="left"/>
      <w:pPr>
        <w:ind w:left="1752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35B89"/>
    <w:multiLevelType w:val="multilevel"/>
    <w:tmpl w:val="D4905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D9508D"/>
    <w:multiLevelType w:val="hybridMultilevel"/>
    <w:tmpl w:val="52D0526C"/>
    <w:lvl w:ilvl="0" w:tplc="DBBA07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90F17"/>
    <w:multiLevelType w:val="hybridMultilevel"/>
    <w:tmpl w:val="9ED02546"/>
    <w:lvl w:ilvl="0" w:tplc="02CC9FBC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05A29"/>
    <w:rsid w:val="0001343B"/>
    <w:rsid w:val="00027EDC"/>
    <w:rsid w:val="00034FF4"/>
    <w:rsid w:val="00046FD7"/>
    <w:rsid w:val="000A0461"/>
    <w:rsid w:val="000A68CA"/>
    <w:rsid w:val="000B1CAD"/>
    <w:rsid w:val="000D3452"/>
    <w:rsid w:val="00137B42"/>
    <w:rsid w:val="00151FD8"/>
    <w:rsid w:val="001737F0"/>
    <w:rsid w:val="001F2FDD"/>
    <w:rsid w:val="00243B78"/>
    <w:rsid w:val="002819F1"/>
    <w:rsid w:val="00294BEE"/>
    <w:rsid w:val="002E3E4D"/>
    <w:rsid w:val="00337C4D"/>
    <w:rsid w:val="003527D8"/>
    <w:rsid w:val="003B1851"/>
    <w:rsid w:val="00426E7D"/>
    <w:rsid w:val="004345D3"/>
    <w:rsid w:val="0049064F"/>
    <w:rsid w:val="004A4CBB"/>
    <w:rsid w:val="005117C1"/>
    <w:rsid w:val="005709A0"/>
    <w:rsid w:val="0059140D"/>
    <w:rsid w:val="005A64A6"/>
    <w:rsid w:val="005B2B55"/>
    <w:rsid w:val="005B2F72"/>
    <w:rsid w:val="005B6C70"/>
    <w:rsid w:val="0061000D"/>
    <w:rsid w:val="006F5520"/>
    <w:rsid w:val="00717722"/>
    <w:rsid w:val="00774380"/>
    <w:rsid w:val="007B0EDD"/>
    <w:rsid w:val="00876C37"/>
    <w:rsid w:val="008945FB"/>
    <w:rsid w:val="008F1C0A"/>
    <w:rsid w:val="008F57FE"/>
    <w:rsid w:val="00961103"/>
    <w:rsid w:val="00985BB0"/>
    <w:rsid w:val="009A6998"/>
    <w:rsid w:val="009C0BF0"/>
    <w:rsid w:val="009E1739"/>
    <w:rsid w:val="009F003F"/>
    <w:rsid w:val="00A337E2"/>
    <w:rsid w:val="00A66262"/>
    <w:rsid w:val="00A67EE4"/>
    <w:rsid w:val="00A74D24"/>
    <w:rsid w:val="00A8460E"/>
    <w:rsid w:val="00AC60E7"/>
    <w:rsid w:val="00AD6979"/>
    <w:rsid w:val="00B17C66"/>
    <w:rsid w:val="00BE7492"/>
    <w:rsid w:val="00BE7DDE"/>
    <w:rsid w:val="00C03C2B"/>
    <w:rsid w:val="00C2542F"/>
    <w:rsid w:val="00C67F2D"/>
    <w:rsid w:val="00CF5E73"/>
    <w:rsid w:val="00DA4A4D"/>
    <w:rsid w:val="00E11C3B"/>
    <w:rsid w:val="00E5683D"/>
    <w:rsid w:val="00ED4F7B"/>
    <w:rsid w:val="00F0275D"/>
    <w:rsid w:val="00F35807"/>
    <w:rsid w:val="00F74E61"/>
    <w:rsid w:val="00FB53E5"/>
    <w:rsid w:val="00FD2713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FA49A"/>
  <w15:docId w15:val="{39F8B66C-962D-44A2-85C1-41A28ED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alex</cp:lastModifiedBy>
  <cp:revision>11</cp:revision>
  <cp:lastPrinted>2024-08-28T12:43:00Z</cp:lastPrinted>
  <dcterms:created xsi:type="dcterms:W3CDTF">2023-09-06T09:00:00Z</dcterms:created>
  <dcterms:modified xsi:type="dcterms:W3CDTF">2024-08-28T13:38:00Z</dcterms:modified>
</cp:coreProperties>
</file>